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EB445C" w:rsidRPr="00EB445C" w:rsidTr="00096398">
        <w:tc>
          <w:tcPr>
            <w:tcW w:w="809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60" w:type="dxa"/>
            <w:vAlign w:val="center"/>
          </w:tcPr>
          <w:p w:rsidR="00EB445C" w:rsidRPr="00EB445C" w:rsidRDefault="00EB445C" w:rsidP="00EB445C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EB445C">
              <w:rPr>
                <w:rFonts w:ascii="Times New Roman" w:eastAsia="Times New Roman" w:hAnsi="Times New Roman" w:cs="Times New Roman"/>
              </w:rPr>
              <w:t>Кадастровый номер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50:28:0000000:55621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Подольское лесни</w:t>
            </w:r>
            <w:bookmarkStart w:id="0" w:name="_GoBack"/>
            <w:bookmarkEnd w:id="0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 xml:space="preserve">чество, </w:t>
            </w:r>
            <w:proofErr w:type="spellStart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Барыбинское</w:t>
            </w:r>
            <w:proofErr w:type="spell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 xml:space="preserve"> участковое лесничество, квартал 88 части выделов 11, 14-17, 22-25, 27, выдела 12, 18-21, 26</w:t>
            </w:r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50:28:0000000:55981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86740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674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, ул. Отрадная, дом 10</w:t>
            </w:r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50:28:0110301:1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Добрыниха</w:t>
            </w:r>
            <w:proofErr w:type="gram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, ул. Отрадная, участок 4</w:t>
            </w:r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50:28:0110301:7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86740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6740C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="0086740C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50:28:0110301:18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, ул. Луговая, дом 4</w:t>
            </w:r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50:28:0110301:31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86740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674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, ул. Отрадная, участок 1</w:t>
            </w:r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50:28:0110301:43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  <w:r w:rsidR="0086740C" w:rsidRPr="0086740C">
              <w:rPr>
                <w:rFonts w:ascii="Times New Roman" w:eastAsia="Times New Roman" w:hAnsi="Times New Roman" w:cs="Times New Roman"/>
                <w:color w:val="000000"/>
              </w:rPr>
              <w:t>, ул. Лазурная, участок 21</w:t>
            </w:r>
          </w:p>
        </w:tc>
        <w:tc>
          <w:tcPr>
            <w:tcW w:w="3160" w:type="dxa"/>
            <w:vAlign w:val="center"/>
          </w:tcPr>
          <w:p w:rsidR="00EB445C" w:rsidRPr="00EB445C" w:rsidRDefault="008674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40C">
              <w:rPr>
                <w:rFonts w:ascii="Times New Roman" w:eastAsia="Times New Roman" w:hAnsi="Times New Roman" w:cs="Times New Roman"/>
              </w:rPr>
              <w:t>50:28:0110301:57</w:t>
            </w:r>
          </w:p>
        </w:tc>
      </w:tr>
      <w:tr w:rsidR="00ED6FA5" w:rsidRPr="00ED6FA5" w:rsidTr="00096398">
        <w:tc>
          <w:tcPr>
            <w:tcW w:w="809" w:type="dxa"/>
          </w:tcPr>
          <w:p w:rsidR="00EB445C" w:rsidRPr="00ED6FA5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  <w:vAlign w:val="center"/>
          </w:tcPr>
          <w:p w:rsidR="00EB445C" w:rsidRPr="00ED6FA5" w:rsidRDefault="005C0015" w:rsidP="005C00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 xml:space="preserve">Московская область, </w:t>
            </w:r>
            <w:proofErr w:type="gramStart"/>
            <w:r w:rsidRPr="00ED6FA5">
              <w:rPr>
                <w:rFonts w:ascii="Times New Roman" w:eastAsia="Times New Roman" w:hAnsi="Times New Roman" w:cs="Times New Roman"/>
              </w:rPr>
              <w:t xml:space="preserve">г.о. </w:t>
            </w:r>
            <w:proofErr w:type="spellStart"/>
            <w:r w:rsidRPr="00ED6FA5">
              <w:rPr>
                <w:rFonts w:ascii="Times New Roman" w:eastAsia="Times New Roman" w:hAnsi="Times New Roman" w:cs="Times New Roman"/>
              </w:rPr>
              <w:t>Домодедово</w:t>
            </w:r>
            <w:r w:rsidR="00ED6FA5" w:rsidRPr="00ED6FA5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 w:rsidR="00ED6FA5" w:rsidRPr="00ED6FA5">
              <w:rPr>
                <w:rFonts w:ascii="Times New Roman" w:eastAsia="Times New Roman" w:hAnsi="Times New Roman" w:cs="Times New Roman"/>
              </w:rPr>
              <w:t>. Добрыниха, ул. Луговая, участок 10</w:t>
            </w:r>
          </w:p>
        </w:tc>
        <w:tc>
          <w:tcPr>
            <w:tcW w:w="3160" w:type="dxa"/>
            <w:vAlign w:val="center"/>
          </w:tcPr>
          <w:p w:rsidR="00EB445C" w:rsidRPr="00ED6FA5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50:28:0110301:71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Добрыниха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, ул. Отрадная, дом 6</w:t>
            </w:r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50:28:0110301:106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  <w:vAlign w:val="center"/>
          </w:tcPr>
          <w:p w:rsidR="00EB445C" w:rsidRPr="00EB445C" w:rsidRDefault="0098239A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39A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Добрыниха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, ул. Отрадная, дом 8</w:t>
            </w:r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50:28:0110301:119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D6F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ED6F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ED6FA5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="00ED6FA5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50:28:0110301:139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Добрыниха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, участок 25</w:t>
            </w:r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50:28:0110301:144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D6F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ED6FA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Добрыниха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, ул. Березовая, дом 2</w:t>
            </w:r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50:28:0110301:179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. Добрыниха, ул. Луговая, д.8</w:t>
            </w:r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50:28:0110301:227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Добрыниха</w:t>
            </w:r>
            <w:proofErr w:type="gramEnd"/>
            <w:r w:rsidR="00ED6FA5" w:rsidRPr="00ED6FA5">
              <w:rPr>
                <w:rFonts w:ascii="Times New Roman" w:eastAsia="Times New Roman" w:hAnsi="Times New Roman" w:cs="Times New Roman"/>
                <w:color w:val="000000"/>
              </w:rPr>
              <w:t>, участок 16</w:t>
            </w:r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50:28:0110301:232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село Добрыниха, з/у 31/2</w:t>
            </w:r>
          </w:p>
        </w:tc>
        <w:tc>
          <w:tcPr>
            <w:tcW w:w="3160" w:type="dxa"/>
            <w:vAlign w:val="center"/>
          </w:tcPr>
          <w:p w:rsidR="00EB445C" w:rsidRPr="00EB445C" w:rsidRDefault="00ED6FA5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50:28:0110301:233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ул.Луговая</w:t>
            </w:r>
            <w:proofErr w:type="spell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, д.6</w:t>
            </w:r>
          </w:p>
        </w:tc>
        <w:tc>
          <w:tcPr>
            <w:tcW w:w="3160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03F6">
              <w:rPr>
                <w:rFonts w:ascii="Times New Roman" w:eastAsia="Times New Roman" w:hAnsi="Times New Roman" w:cs="Times New Roman"/>
              </w:rPr>
              <w:t xml:space="preserve"> </w:t>
            </w:r>
            <w:r w:rsidR="00184EA2" w:rsidRPr="00184EA2">
              <w:rPr>
                <w:rFonts w:ascii="Times New Roman" w:eastAsia="Times New Roman" w:hAnsi="Times New Roman" w:cs="Times New Roman"/>
              </w:rPr>
              <w:t>50:28:0110301:266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Добрыниха</w:t>
            </w:r>
            <w:proofErr w:type="gram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, ул. Отрадная, дом 3</w:t>
            </w:r>
          </w:p>
        </w:tc>
        <w:tc>
          <w:tcPr>
            <w:tcW w:w="3160" w:type="dxa"/>
            <w:vAlign w:val="center"/>
          </w:tcPr>
          <w:p w:rsidR="00EB445C" w:rsidRPr="00EB445C" w:rsidRDefault="00184EA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A2">
              <w:rPr>
                <w:rFonts w:ascii="Times New Roman" w:eastAsia="Times New Roman" w:hAnsi="Times New Roman" w:cs="Times New Roman"/>
              </w:rPr>
              <w:t>50:28:0110301:317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ул.Лазурная</w:t>
            </w:r>
            <w:proofErr w:type="spell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, д.23</w:t>
            </w:r>
          </w:p>
        </w:tc>
        <w:tc>
          <w:tcPr>
            <w:tcW w:w="3160" w:type="dxa"/>
            <w:vAlign w:val="center"/>
          </w:tcPr>
          <w:p w:rsidR="00EB445C" w:rsidRPr="00EB445C" w:rsidRDefault="00184EA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A2">
              <w:rPr>
                <w:rFonts w:ascii="Times New Roman" w:eastAsia="Times New Roman" w:hAnsi="Times New Roman" w:cs="Times New Roman"/>
              </w:rPr>
              <w:t>50:28:0110301:386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184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184E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обрыниха</w:t>
            </w:r>
            <w:proofErr w:type="spell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 xml:space="preserve"> 27б</w:t>
            </w:r>
          </w:p>
        </w:tc>
        <w:tc>
          <w:tcPr>
            <w:tcW w:w="3160" w:type="dxa"/>
            <w:vAlign w:val="center"/>
          </w:tcPr>
          <w:p w:rsidR="00EB445C" w:rsidRPr="00EB445C" w:rsidRDefault="00184EA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A2">
              <w:rPr>
                <w:rFonts w:ascii="Times New Roman" w:eastAsia="Times New Roman" w:hAnsi="Times New Roman" w:cs="Times New Roman"/>
              </w:rPr>
              <w:t>50:28:0110301:555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61" w:type="dxa"/>
            <w:vAlign w:val="center"/>
          </w:tcPr>
          <w:p w:rsidR="00184EA2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</w:p>
          <w:p w:rsidR="00EB445C" w:rsidRPr="00EB445C" w:rsidRDefault="00184EA2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84EA2">
              <w:rPr>
                <w:rFonts w:ascii="Times New Roman" w:eastAsia="Times New Roman" w:hAnsi="Times New Roman" w:cs="Times New Roman"/>
                <w:color w:val="000000"/>
              </w:rPr>
              <w:t>. Добрыниха</w:t>
            </w:r>
          </w:p>
        </w:tc>
        <w:tc>
          <w:tcPr>
            <w:tcW w:w="3160" w:type="dxa"/>
            <w:vAlign w:val="center"/>
          </w:tcPr>
          <w:p w:rsidR="00EB445C" w:rsidRPr="00EB445C" w:rsidRDefault="00184EA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A2">
              <w:rPr>
                <w:rFonts w:ascii="Times New Roman" w:eastAsia="Times New Roman" w:hAnsi="Times New Roman" w:cs="Times New Roman"/>
              </w:rPr>
              <w:t>50:28:0110301:665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. Добрыниха</w:t>
            </w:r>
          </w:p>
        </w:tc>
        <w:tc>
          <w:tcPr>
            <w:tcW w:w="3160" w:type="dxa"/>
            <w:vAlign w:val="center"/>
          </w:tcPr>
          <w:p w:rsidR="00EB445C" w:rsidRPr="00EB445C" w:rsidRDefault="00184EA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A2">
              <w:rPr>
                <w:rFonts w:ascii="Times New Roman" w:eastAsia="Times New Roman" w:hAnsi="Times New Roman" w:cs="Times New Roman"/>
              </w:rPr>
              <w:t>50:28:0110301:666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gramStart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184EA2" w:rsidRPr="00184EA2">
              <w:rPr>
                <w:rFonts w:ascii="Times New Roman" w:eastAsia="Times New Roman" w:hAnsi="Times New Roman" w:cs="Times New Roman"/>
                <w:color w:val="000000"/>
              </w:rPr>
              <w:t>. Добрыниха, ул. Луговая, уч.12</w:t>
            </w:r>
          </w:p>
        </w:tc>
        <w:tc>
          <w:tcPr>
            <w:tcW w:w="3160" w:type="dxa"/>
            <w:vAlign w:val="center"/>
          </w:tcPr>
          <w:p w:rsidR="00EB445C" w:rsidRPr="00EB445C" w:rsidRDefault="00184EA2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A2">
              <w:rPr>
                <w:rFonts w:ascii="Times New Roman" w:eastAsia="Times New Roman" w:hAnsi="Times New Roman" w:cs="Times New Roman"/>
              </w:rPr>
              <w:t>50:28:0110301:758</w:t>
            </w:r>
          </w:p>
        </w:tc>
      </w:tr>
    </w:tbl>
    <w:p w:rsidR="00EB445C" w:rsidRPr="00124950" w:rsidRDefault="00EB445C" w:rsidP="00184EA2">
      <w:pPr>
        <w:rPr>
          <w:sz w:val="24"/>
          <w:szCs w:val="24"/>
        </w:rPr>
      </w:pPr>
    </w:p>
    <w:sectPr w:rsidR="00EB445C" w:rsidRPr="00124950" w:rsidSect="00184EA2">
      <w:headerReference w:type="default" r:id="rId7"/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66" w:rsidRDefault="00577F66" w:rsidP="006277C3">
      <w:pPr>
        <w:spacing w:after="0" w:line="240" w:lineRule="auto"/>
      </w:pPr>
      <w:r>
        <w:separator/>
      </w:r>
    </w:p>
  </w:endnote>
  <w:endnote w:type="continuationSeparator" w:id="0">
    <w:p w:rsidR="00577F66" w:rsidRDefault="00577F66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66" w:rsidRDefault="00577F66" w:rsidP="006277C3">
      <w:pPr>
        <w:spacing w:after="0" w:line="240" w:lineRule="auto"/>
      </w:pPr>
      <w:r>
        <w:separator/>
      </w:r>
    </w:p>
  </w:footnote>
  <w:footnote w:type="continuationSeparator" w:id="0">
    <w:p w:rsidR="00577F66" w:rsidRDefault="00577F66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2C4128"/>
    <w:rsid w:val="00382ACD"/>
    <w:rsid w:val="003D5F62"/>
    <w:rsid w:val="003D6E25"/>
    <w:rsid w:val="003F0908"/>
    <w:rsid w:val="00413058"/>
    <w:rsid w:val="005002E7"/>
    <w:rsid w:val="00513EA0"/>
    <w:rsid w:val="00577F66"/>
    <w:rsid w:val="00587900"/>
    <w:rsid w:val="005C0015"/>
    <w:rsid w:val="00612915"/>
    <w:rsid w:val="006277C3"/>
    <w:rsid w:val="00700C06"/>
    <w:rsid w:val="00741A1E"/>
    <w:rsid w:val="007E14DA"/>
    <w:rsid w:val="00807A52"/>
    <w:rsid w:val="00816139"/>
    <w:rsid w:val="0086740C"/>
    <w:rsid w:val="008830C5"/>
    <w:rsid w:val="008A0D7F"/>
    <w:rsid w:val="00911087"/>
    <w:rsid w:val="0098239A"/>
    <w:rsid w:val="00997C81"/>
    <w:rsid w:val="009D2498"/>
    <w:rsid w:val="009E03F6"/>
    <w:rsid w:val="00A0039C"/>
    <w:rsid w:val="00AB35DC"/>
    <w:rsid w:val="00AC002F"/>
    <w:rsid w:val="00B051F1"/>
    <w:rsid w:val="00B404E5"/>
    <w:rsid w:val="00B815F2"/>
    <w:rsid w:val="00BA6C81"/>
    <w:rsid w:val="00BE20D0"/>
    <w:rsid w:val="00C42DAA"/>
    <w:rsid w:val="00C9435D"/>
    <w:rsid w:val="00D54112"/>
    <w:rsid w:val="00DD19FD"/>
    <w:rsid w:val="00E90B45"/>
    <w:rsid w:val="00EA34BE"/>
    <w:rsid w:val="00EB445C"/>
    <w:rsid w:val="00ED6FA5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Потапова Ю.Ю.</cp:lastModifiedBy>
  <cp:revision>4</cp:revision>
  <cp:lastPrinted>2020-08-19T06:44:00Z</cp:lastPrinted>
  <dcterms:created xsi:type="dcterms:W3CDTF">2020-08-18T13:39:00Z</dcterms:created>
  <dcterms:modified xsi:type="dcterms:W3CDTF">2020-08-19T06:45:00Z</dcterms:modified>
</cp:coreProperties>
</file>